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C0" w:rsidRDefault="001366C0" w:rsidP="000F3774">
      <w:pPr>
        <w:ind w:left="-540" w:right="-205" w:firstLine="360"/>
        <w:jc w:val="both"/>
        <w:rPr>
          <w:sz w:val="26"/>
          <w:szCs w:val="26"/>
        </w:rPr>
      </w:pPr>
    </w:p>
    <w:p w:rsidR="001366C0" w:rsidRDefault="001366C0" w:rsidP="000F3774">
      <w:pPr>
        <w:ind w:left="-540" w:right="-205" w:firstLine="360"/>
        <w:jc w:val="both"/>
        <w:rPr>
          <w:sz w:val="26"/>
          <w:szCs w:val="26"/>
        </w:rPr>
      </w:pPr>
    </w:p>
    <w:tbl>
      <w:tblPr>
        <w:tblW w:w="10440" w:type="dxa"/>
        <w:tblInd w:w="-79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0440"/>
      </w:tblGrid>
      <w:tr w:rsidR="001366C0" w:rsidRPr="00C358D2">
        <w:tblPrEx>
          <w:tblCellMar>
            <w:top w:w="0" w:type="dxa"/>
            <w:bottom w:w="0" w:type="dxa"/>
          </w:tblCellMar>
        </w:tblPrEx>
        <w:trPr>
          <w:trHeight w:val="14105"/>
        </w:trPr>
        <w:tc>
          <w:tcPr>
            <w:tcW w:w="10440" w:type="dxa"/>
          </w:tcPr>
          <w:p w:rsidR="001366C0" w:rsidRPr="00C358D2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6C0" w:rsidRPr="0019100A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19100A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 xml:space="preserve">Телефоны  и местонахождение </w:t>
            </w:r>
          </w:p>
          <w:p w:rsidR="001366C0" w:rsidRPr="0019100A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19100A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 xml:space="preserve">контрольно-надзорных органов </w:t>
            </w:r>
          </w:p>
          <w:p w:rsidR="001366C0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366C0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366C0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82FAF" w:rsidRDefault="001366C0" w:rsidP="00D82FAF">
            <w:pPr>
              <w:jc w:val="center"/>
              <w:rPr>
                <w:sz w:val="32"/>
                <w:szCs w:val="32"/>
              </w:rPr>
            </w:pPr>
            <w:r w:rsidRPr="000969DE">
              <w:rPr>
                <w:sz w:val="32"/>
                <w:szCs w:val="32"/>
              </w:rPr>
              <w:t xml:space="preserve">Управление </w:t>
            </w:r>
            <w:r w:rsidR="00D82FAF">
              <w:rPr>
                <w:sz w:val="32"/>
                <w:szCs w:val="32"/>
              </w:rPr>
              <w:t>здравоохранения</w:t>
            </w:r>
          </w:p>
          <w:p w:rsidR="00D82FAF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по </w:t>
            </w:r>
            <w:proofErr w:type="spellStart"/>
            <w:r>
              <w:rPr>
                <w:sz w:val="32"/>
                <w:szCs w:val="32"/>
              </w:rPr>
              <w:t>Альметьевскому</w:t>
            </w:r>
            <w:proofErr w:type="spellEnd"/>
            <w:r>
              <w:rPr>
                <w:sz w:val="32"/>
                <w:szCs w:val="32"/>
              </w:rPr>
              <w:t xml:space="preserve"> муниципальному району МЗ РТ</w:t>
            </w:r>
          </w:p>
          <w:p w:rsidR="001366C0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г. </w:t>
            </w:r>
            <w:proofErr w:type="spellStart"/>
            <w:r>
              <w:rPr>
                <w:sz w:val="32"/>
                <w:szCs w:val="32"/>
              </w:rPr>
              <w:t>Альметьевск,ул</w:t>
            </w:r>
            <w:proofErr w:type="spellEnd"/>
            <w:r>
              <w:rPr>
                <w:sz w:val="32"/>
                <w:szCs w:val="32"/>
              </w:rPr>
              <w:t>. Шоссейная, д. 1 "б"</w:t>
            </w:r>
          </w:p>
          <w:p w:rsidR="00D82FAF" w:rsidRPr="000969DE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Телефон: (8553) 32-77-87</w:t>
            </w:r>
          </w:p>
          <w:p w:rsidR="001366C0" w:rsidRDefault="001366C0" w:rsidP="001366C0">
            <w:pPr>
              <w:jc w:val="center"/>
              <w:rPr>
                <w:sz w:val="32"/>
                <w:szCs w:val="32"/>
              </w:rPr>
            </w:pPr>
          </w:p>
          <w:p w:rsidR="001366C0" w:rsidRDefault="001366C0" w:rsidP="001366C0">
            <w:pPr>
              <w:jc w:val="center"/>
              <w:rPr>
                <w:sz w:val="32"/>
                <w:szCs w:val="32"/>
              </w:rPr>
            </w:pPr>
          </w:p>
          <w:p w:rsidR="001366C0" w:rsidRDefault="001366C0" w:rsidP="001366C0">
            <w:pPr>
              <w:jc w:val="center"/>
              <w:rPr>
                <w:sz w:val="32"/>
                <w:szCs w:val="32"/>
              </w:rPr>
            </w:pPr>
          </w:p>
          <w:p w:rsidR="001366C0" w:rsidRPr="000969DE" w:rsidRDefault="001366C0" w:rsidP="001366C0">
            <w:pPr>
              <w:jc w:val="center"/>
              <w:rPr>
                <w:sz w:val="32"/>
                <w:szCs w:val="32"/>
              </w:rPr>
            </w:pPr>
          </w:p>
          <w:p w:rsidR="00D82FAF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Федеральная служба по надзору в сфере</w:t>
            </w:r>
          </w:p>
          <w:p w:rsidR="00D82FAF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защиты прав потребителей и благополучия человека </w:t>
            </w:r>
          </w:p>
          <w:p w:rsidR="00D82FAF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Филиал ФБУЗ "Центр гигиены и эпидемиологии в </w:t>
            </w:r>
          </w:p>
          <w:p w:rsidR="00D82FAF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Республике Татарстан ( Татарстан) в Альметьевском </w:t>
            </w:r>
          </w:p>
          <w:p w:rsidR="001366C0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районе и г. Альметьевске"</w:t>
            </w:r>
          </w:p>
          <w:p w:rsidR="00D82FAF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Альметьевск, ул. </w:t>
            </w:r>
            <w:proofErr w:type="spellStart"/>
            <w:r>
              <w:rPr>
                <w:sz w:val="32"/>
                <w:szCs w:val="32"/>
              </w:rPr>
              <w:t>Грибоедова</w:t>
            </w:r>
            <w:proofErr w:type="spellEnd"/>
            <w:r>
              <w:rPr>
                <w:sz w:val="32"/>
                <w:szCs w:val="32"/>
              </w:rPr>
              <w:t>, д. 10</w:t>
            </w:r>
          </w:p>
          <w:p w:rsidR="00D82FAF" w:rsidRPr="000969DE" w:rsidRDefault="00D82FAF" w:rsidP="00D82F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Телефон: (8553) 45-20-77</w:t>
            </w:r>
          </w:p>
          <w:p w:rsidR="001366C0" w:rsidRPr="000969DE" w:rsidRDefault="001366C0" w:rsidP="001366C0">
            <w:pPr>
              <w:jc w:val="center"/>
              <w:rPr>
                <w:sz w:val="32"/>
                <w:szCs w:val="32"/>
              </w:rPr>
            </w:pPr>
          </w:p>
          <w:p w:rsidR="001366C0" w:rsidRDefault="001366C0" w:rsidP="001366C0">
            <w:pPr>
              <w:jc w:val="center"/>
              <w:rPr>
                <w:sz w:val="32"/>
                <w:szCs w:val="32"/>
              </w:rPr>
            </w:pPr>
          </w:p>
          <w:p w:rsidR="001366C0" w:rsidRPr="000969DE" w:rsidRDefault="001366C0" w:rsidP="001366C0">
            <w:pPr>
              <w:jc w:val="center"/>
              <w:rPr>
                <w:sz w:val="32"/>
                <w:szCs w:val="32"/>
              </w:rPr>
            </w:pPr>
          </w:p>
          <w:p w:rsidR="001366C0" w:rsidRPr="000969DE" w:rsidRDefault="001366C0" w:rsidP="001366C0">
            <w:pPr>
              <w:jc w:val="center"/>
              <w:rPr>
                <w:sz w:val="32"/>
                <w:szCs w:val="32"/>
              </w:rPr>
            </w:pPr>
          </w:p>
          <w:p w:rsidR="001366C0" w:rsidRDefault="001366C0" w:rsidP="001366C0">
            <w:pPr>
              <w:jc w:val="center"/>
              <w:rPr>
                <w:sz w:val="32"/>
                <w:szCs w:val="32"/>
              </w:rPr>
            </w:pPr>
            <w:r w:rsidRPr="000969DE">
              <w:rPr>
                <w:sz w:val="32"/>
                <w:szCs w:val="32"/>
              </w:rPr>
              <w:t>Министерство здравоохранения Республики Татарстан</w:t>
            </w:r>
          </w:p>
          <w:p w:rsidR="001366C0" w:rsidRPr="000969DE" w:rsidRDefault="001366C0" w:rsidP="00136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(орган выдавший лицензию)</w:t>
            </w:r>
          </w:p>
          <w:p w:rsidR="001366C0" w:rsidRPr="000969DE" w:rsidRDefault="001366C0" w:rsidP="001366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Pr="000969DE">
              <w:rPr>
                <w:sz w:val="32"/>
                <w:szCs w:val="32"/>
              </w:rPr>
              <w:t>. Казань, ул. Островского, д. 11/6</w:t>
            </w:r>
          </w:p>
          <w:p w:rsidR="001366C0" w:rsidRPr="000969DE" w:rsidRDefault="001366C0" w:rsidP="001366C0">
            <w:pPr>
              <w:jc w:val="center"/>
              <w:rPr>
                <w:sz w:val="32"/>
                <w:szCs w:val="32"/>
              </w:rPr>
            </w:pPr>
            <w:r w:rsidRPr="000969DE">
              <w:rPr>
                <w:sz w:val="32"/>
                <w:szCs w:val="32"/>
              </w:rPr>
              <w:t>Телефон: (843) 231-79-20</w:t>
            </w:r>
          </w:p>
          <w:p w:rsidR="001366C0" w:rsidRPr="0019100A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366C0" w:rsidRPr="0019100A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366C0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366C0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366C0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366C0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366C0" w:rsidRPr="0019100A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366C0" w:rsidRPr="00695EA7" w:rsidRDefault="001366C0" w:rsidP="001366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</w:tbl>
    <w:p w:rsidR="001366C0" w:rsidRDefault="001366C0" w:rsidP="000F3774">
      <w:pPr>
        <w:ind w:left="-540" w:right="-205" w:firstLine="360"/>
        <w:jc w:val="both"/>
        <w:rPr>
          <w:sz w:val="26"/>
          <w:szCs w:val="26"/>
        </w:rPr>
      </w:pPr>
    </w:p>
    <w:sectPr w:rsidR="001366C0" w:rsidSect="00F03AF2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88"/>
    <w:rsid w:val="00023286"/>
    <w:rsid w:val="00023405"/>
    <w:rsid w:val="00031487"/>
    <w:rsid w:val="0004603E"/>
    <w:rsid w:val="000B7CC6"/>
    <w:rsid w:val="000E0783"/>
    <w:rsid w:val="000F3774"/>
    <w:rsid w:val="0013294A"/>
    <w:rsid w:val="001366C0"/>
    <w:rsid w:val="001F0AA6"/>
    <w:rsid w:val="0029462F"/>
    <w:rsid w:val="002A3D20"/>
    <w:rsid w:val="00346CAF"/>
    <w:rsid w:val="0037165E"/>
    <w:rsid w:val="003A4888"/>
    <w:rsid w:val="003B0B48"/>
    <w:rsid w:val="004043F1"/>
    <w:rsid w:val="00410A7A"/>
    <w:rsid w:val="00417773"/>
    <w:rsid w:val="0042503C"/>
    <w:rsid w:val="00463C53"/>
    <w:rsid w:val="004836B1"/>
    <w:rsid w:val="00486008"/>
    <w:rsid w:val="00495CC6"/>
    <w:rsid w:val="004D0C21"/>
    <w:rsid w:val="004D36DB"/>
    <w:rsid w:val="004D6A29"/>
    <w:rsid w:val="004F5A75"/>
    <w:rsid w:val="00617805"/>
    <w:rsid w:val="00660C64"/>
    <w:rsid w:val="00686833"/>
    <w:rsid w:val="006B002D"/>
    <w:rsid w:val="00717E75"/>
    <w:rsid w:val="00724154"/>
    <w:rsid w:val="00735CF7"/>
    <w:rsid w:val="00750E08"/>
    <w:rsid w:val="007A6FFC"/>
    <w:rsid w:val="007B49E4"/>
    <w:rsid w:val="007D2615"/>
    <w:rsid w:val="007E111A"/>
    <w:rsid w:val="008210C5"/>
    <w:rsid w:val="008558D0"/>
    <w:rsid w:val="00876379"/>
    <w:rsid w:val="008C63A1"/>
    <w:rsid w:val="00923141"/>
    <w:rsid w:val="00997059"/>
    <w:rsid w:val="009A3657"/>
    <w:rsid w:val="00A171CE"/>
    <w:rsid w:val="00A23154"/>
    <w:rsid w:val="00AA7106"/>
    <w:rsid w:val="00AB5EDA"/>
    <w:rsid w:val="00AD1DFA"/>
    <w:rsid w:val="00AD2CD5"/>
    <w:rsid w:val="00B23A61"/>
    <w:rsid w:val="00B437E6"/>
    <w:rsid w:val="00B902C9"/>
    <w:rsid w:val="00BA5A5C"/>
    <w:rsid w:val="00BC40C0"/>
    <w:rsid w:val="00C66861"/>
    <w:rsid w:val="00C70B1D"/>
    <w:rsid w:val="00C8086D"/>
    <w:rsid w:val="00D05726"/>
    <w:rsid w:val="00D460A2"/>
    <w:rsid w:val="00D82FAF"/>
    <w:rsid w:val="00DE1F1C"/>
    <w:rsid w:val="00E40FBD"/>
    <w:rsid w:val="00E518BC"/>
    <w:rsid w:val="00EA4072"/>
    <w:rsid w:val="00F03AF2"/>
    <w:rsid w:val="00F40B05"/>
    <w:rsid w:val="00FB3E09"/>
    <w:rsid w:val="00FD1029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03A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F1402"/>
    <w:pPr>
      <w:jc w:val="center"/>
    </w:pPr>
    <w:rPr>
      <w:rFonts w:ascii="Arial" w:hAnsi="Arial" w:cs="Arial"/>
      <w:b/>
      <w:bCs/>
      <w:sz w:val="28"/>
    </w:rPr>
  </w:style>
  <w:style w:type="paragraph" w:styleId="a4">
    <w:name w:val="Balloon Text"/>
    <w:basedOn w:val="a"/>
    <w:semiHidden/>
    <w:rsid w:val="00FF1402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F03AF2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5"/>
    <w:rsid w:val="00F03AF2"/>
    <w:rPr>
      <w:color w:val="auto"/>
    </w:rPr>
  </w:style>
  <w:style w:type="paragraph" w:customStyle="1" w:styleId="a7">
    <w:name w:val="Комментарий"/>
    <w:basedOn w:val="a"/>
    <w:next w:val="a"/>
    <w:rsid w:val="00F03AF2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rsid w:val="00F03A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F03AF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366C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634</CharactersWithSpaces>
  <SharedDoc>false</SharedDoc>
  <HLinks>
    <vt:vector size="72" baseType="variant">
      <vt:variant>
        <vt:i4>7274551</vt:i4>
      </vt:variant>
      <vt:variant>
        <vt:i4>33</vt:i4>
      </vt:variant>
      <vt:variant>
        <vt:i4>0</vt:i4>
      </vt:variant>
      <vt:variant>
        <vt:i4>5</vt:i4>
      </vt:variant>
      <vt:variant>
        <vt:lpwstr>garantf1://10000758.0/</vt:lpwstr>
      </vt:variant>
      <vt:variant>
        <vt:lpwstr/>
      </vt:variant>
      <vt:variant>
        <vt:i4>5111818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garantf1://10064072.2048/</vt:lpwstr>
      </vt:variant>
      <vt:variant>
        <vt:lpwstr/>
      </vt:variant>
      <vt:variant>
        <vt:i4>7143485</vt:i4>
      </vt:variant>
      <vt:variant>
        <vt:i4>27</vt:i4>
      </vt:variant>
      <vt:variant>
        <vt:i4>0</vt:i4>
      </vt:variant>
      <vt:variant>
        <vt:i4>5</vt:i4>
      </vt:variant>
      <vt:variant>
        <vt:lpwstr>garantf1://12091967.0/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garantf1://12091967.21/</vt:lpwstr>
      </vt:variant>
      <vt:variant>
        <vt:lpwstr/>
      </vt:variant>
      <vt:variant>
        <vt:i4>6029326</vt:i4>
      </vt:variant>
      <vt:variant>
        <vt:i4>21</vt:i4>
      </vt:variant>
      <vt:variant>
        <vt:i4>0</vt:i4>
      </vt:variant>
      <vt:variant>
        <vt:i4>5</vt:i4>
      </vt:variant>
      <vt:variant>
        <vt:lpwstr>garantf1://12091967.211/</vt:lpwstr>
      </vt:variant>
      <vt:variant>
        <vt:lpwstr/>
      </vt:variant>
      <vt:variant>
        <vt:i4>7143485</vt:i4>
      </vt:variant>
      <vt:variant>
        <vt:i4>18</vt:i4>
      </vt:variant>
      <vt:variant>
        <vt:i4>0</vt:i4>
      </vt:variant>
      <vt:variant>
        <vt:i4>5</vt:i4>
      </vt:variant>
      <vt:variant>
        <vt:lpwstr>garantf1://12091967.0/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6684720</vt:i4>
      </vt:variant>
      <vt:variant>
        <vt:i4>12</vt:i4>
      </vt:variant>
      <vt:variant>
        <vt:i4>0</vt:i4>
      </vt:variant>
      <vt:variant>
        <vt:i4>5</vt:i4>
      </vt:variant>
      <vt:variant>
        <vt:lpwstr>garantf1://5880.0/</vt:lpwstr>
      </vt:variant>
      <vt:variant>
        <vt:lpwstr/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</vt:lpwstr>
      </vt:variant>
      <vt:variant>
        <vt:i4>7929918</vt:i4>
      </vt:variant>
      <vt:variant>
        <vt:i4>6</vt:i4>
      </vt:variant>
      <vt:variant>
        <vt:i4>0</vt:i4>
      </vt:variant>
      <vt:variant>
        <vt:i4>5</vt:i4>
      </vt:variant>
      <vt:variant>
        <vt:lpwstr>garantf1://10006035.39/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>garantf1://12091967.847/</vt:lpwstr>
      </vt:variant>
      <vt:variant>
        <vt:lpwstr/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garantf1://70137118.0/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Зульфия</cp:lastModifiedBy>
  <cp:revision>2</cp:revision>
  <cp:lastPrinted>2016-04-06T10:33:00Z</cp:lastPrinted>
  <dcterms:created xsi:type="dcterms:W3CDTF">2016-05-19T12:51:00Z</dcterms:created>
  <dcterms:modified xsi:type="dcterms:W3CDTF">2016-05-19T12:51:00Z</dcterms:modified>
</cp:coreProperties>
</file>